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8DB5A" w14:textId="4099B7AA" w:rsidR="00D552C1" w:rsidRDefault="009B5B16" w:rsidP="009B5B16">
      <w:r>
        <w:t>Задачи по теоретической механике. Раздел «Статика».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9B5B16" w14:paraId="740F21CF" w14:textId="77777777" w:rsidTr="009B5B16">
        <w:tc>
          <w:tcPr>
            <w:tcW w:w="5395" w:type="dxa"/>
          </w:tcPr>
          <w:p w14:paraId="2AA55012" w14:textId="4F8CD551" w:rsidR="009B5B16" w:rsidRDefault="009B5B16" w:rsidP="009B5B16">
            <w:r>
              <w:t>Команда 1</w:t>
            </w:r>
          </w:p>
        </w:tc>
        <w:tc>
          <w:tcPr>
            <w:tcW w:w="5395" w:type="dxa"/>
          </w:tcPr>
          <w:p w14:paraId="22FD8CCC" w14:textId="5F29E793" w:rsidR="009B5B16" w:rsidRDefault="00FE60A8" w:rsidP="009B5B16">
            <w:r>
              <w:t>Мещерский, № 2.6</w:t>
            </w:r>
          </w:p>
        </w:tc>
      </w:tr>
      <w:tr w:rsidR="009B5B16" w14:paraId="2D3FE403" w14:textId="77777777" w:rsidTr="009B5B16">
        <w:tc>
          <w:tcPr>
            <w:tcW w:w="5395" w:type="dxa"/>
          </w:tcPr>
          <w:p w14:paraId="0390E8C8" w14:textId="737F9867" w:rsidR="009B5B16" w:rsidRDefault="009B5B16" w:rsidP="009B5B16">
            <w:r>
              <w:t xml:space="preserve">Команда </w:t>
            </w:r>
            <w:r>
              <w:t>2</w:t>
            </w:r>
          </w:p>
        </w:tc>
        <w:tc>
          <w:tcPr>
            <w:tcW w:w="5395" w:type="dxa"/>
          </w:tcPr>
          <w:p w14:paraId="693EE764" w14:textId="12D8A295" w:rsidR="009B5B16" w:rsidRDefault="00FE60A8" w:rsidP="009B5B16">
            <w:r>
              <w:t>Мещерский, № 2.</w:t>
            </w:r>
            <w:r>
              <w:t>7</w:t>
            </w:r>
          </w:p>
        </w:tc>
      </w:tr>
      <w:tr w:rsidR="009B5B16" w14:paraId="3F6447BA" w14:textId="77777777" w:rsidTr="009B5B16">
        <w:tc>
          <w:tcPr>
            <w:tcW w:w="5395" w:type="dxa"/>
          </w:tcPr>
          <w:p w14:paraId="071B0429" w14:textId="7342FF95" w:rsidR="009B5B16" w:rsidRDefault="009B5B16" w:rsidP="009B5B16">
            <w:r>
              <w:t xml:space="preserve">Команда </w:t>
            </w:r>
            <w:r>
              <w:t>3</w:t>
            </w:r>
          </w:p>
        </w:tc>
        <w:tc>
          <w:tcPr>
            <w:tcW w:w="5395" w:type="dxa"/>
          </w:tcPr>
          <w:p w14:paraId="327B4DCC" w14:textId="4970B296" w:rsidR="009B5B16" w:rsidRDefault="00FE60A8" w:rsidP="009B5B16">
            <w:r>
              <w:t>Файн, № 50</w:t>
            </w:r>
          </w:p>
        </w:tc>
      </w:tr>
      <w:tr w:rsidR="009B5B16" w14:paraId="1407DD45" w14:textId="77777777" w:rsidTr="009B5B16">
        <w:tc>
          <w:tcPr>
            <w:tcW w:w="5395" w:type="dxa"/>
          </w:tcPr>
          <w:p w14:paraId="05208264" w14:textId="68142553" w:rsidR="009B5B16" w:rsidRDefault="009B5B16" w:rsidP="009B5B16">
            <w:r>
              <w:t xml:space="preserve">Команда </w:t>
            </w:r>
            <w:r>
              <w:t>4</w:t>
            </w:r>
          </w:p>
        </w:tc>
        <w:tc>
          <w:tcPr>
            <w:tcW w:w="5395" w:type="dxa"/>
          </w:tcPr>
          <w:p w14:paraId="4B36E54F" w14:textId="25E50745" w:rsidR="009B5B16" w:rsidRDefault="00FE60A8" w:rsidP="009B5B16">
            <w:r>
              <w:t>Мещерский, № 2.</w:t>
            </w:r>
            <w:r>
              <w:t>8</w:t>
            </w:r>
          </w:p>
        </w:tc>
      </w:tr>
      <w:tr w:rsidR="009B5B16" w14:paraId="034897BE" w14:textId="77777777" w:rsidTr="009B5B16">
        <w:tc>
          <w:tcPr>
            <w:tcW w:w="5395" w:type="dxa"/>
          </w:tcPr>
          <w:p w14:paraId="0CC0642E" w14:textId="6C482FA9" w:rsidR="009B5B16" w:rsidRDefault="009B5B16" w:rsidP="009B5B16">
            <w:r>
              <w:t xml:space="preserve">Команда </w:t>
            </w:r>
            <w:r>
              <w:t>5</w:t>
            </w:r>
          </w:p>
        </w:tc>
        <w:tc>
          <w:tcPr>
            <w:tcW w:w="5395" w:type="dxa"/>
          </w:tcPr>
          <w:p w14:paraId="4BCFF075" w14:textId="340C9983" w:rsidR="009B5B16" w:rsidRDefault="00FE60A8" w:rsidP="009B5B16">
            <w:r>
              <w:t>Файн, № 51</w:t>
            </w:r>
          </w:p>
        </w:tc>
      </w:tr>
      <w:tr w:rsidR="009B5B16" w14:paraId="44EB7CEC" w14:textId="77777777" w:rsidTr="009B5B16">
        <w:tc>
          <w:tcPr>
            <w:tcW w:w="5395" w:type="dxa"/>
          </w:tcPr>
          <w:p w14:paraId="12F20255" w14:textId="048EBDB3" w:rsidR="009B5B16" w:rsidRDefault="009B5B16" w:rsidP="009B5B16">
            <w:r>
              <w:t xml:space="preserve">Команда </w:t>
            </w:r>
            <w:r>
              <w:t>6</w:t>
            </w:r>
          </w:p>
        </w:tc>
        <w:tc>
          <w:tcPr>
            <w:tcW w:w="5395" w:type="dxa"/>
          </w:tcPr>
          <w:p w14:paraId="69503418" w14:textId="7DBF1FEE" w:rsidR="009B5B16" w:rsidRDefault="00FE60A8" w:rsidP="009B5B16">
            <w:r>
              <w:t>Мещерский, № 2</w:t>
            </w:r>
            <w:r>
              <w:t>.19</w:t>
            </w:r>
          </w:p>
        </w:tc>
      </w:tr>
      <w:tr w:rsidR="009B5B16" w14:paraId="2EE30C36" w14:textId="77777777" w:rsidTr="00FE60A8">
        <w:trPr>
          <w:trHeight w:val="424"/>
        </w:trPr>
        <w:tc>
          <w:tcPr>
            <w:tcW w:w="5395" w:type="dxa"/>
          </w:tcPr>
          <w:p w14:paraId="19243B69" w14:textId="50F802A5" w:rsidR="009B5B16" w:rsidRDefault="009B5B16" w:rsidP="009B5B16">
            <w:r>
              <w:t xml:space="preserve">Команда </w:t>
            </w:r>
            <w:r>
              <w:t>7</w:t>
            </w:r>
          </w:p>
        </w:tc>
        <w:tc>
          <w:tcPr>
            <w:tcW w:w="5395" w:type="dxa"/>
          </w:tcPr>
          <w:p w14:paraId="1E07DE2C" w14:textId="2591CDAF" w:rsidR="009B5B16" w:rsidRDefault="00FE60A8" w:rsidP="009B5B16">
            <w:r>
              <w:t>Мещерский, № 2.</w:t>
            </w:r>
            <w:r>
              <w:t>26</w:t>
            </w:r>
          </w:p>
        </w:tc>
      </w:tr>
      <w:tr w:rsidR="009B5B16" w14:paraId="32EDFB4B" w14:textId="77777777" w:rsidTr="009B5B16">
        <w:tc>
          <w:tcPr>
            <w:tcW w:w="5395" w:type="dxa"/>
          </w:tcPr>
          <w:p w14:paraId="57583F5E" w14:textId="35B444E2" w:rsidR="009B5B16" w:rsidRDefault="009B5B16" w:rsidP="009B5B16">
            <w:r>
              <w:t xml:space="preserve">Команда </w:t>
            </w:r>
            <w:r>
              <w:t>8</w:t>
            </w:r>
          </w:p>
        </w:tc>
        <w:tc>
          <w:tcPr>
            <w:tcW w:w="5395" w:type="dxa"/>
          </w:tcPr>
          <w:p w14:paraId="6F83EB7D" w14:textId="0743F8CE" w:rsidR="009B5B16" w:rsidRDefault="00FE60A8" w:rsidP="009B5B16">
            <w:r>
              <w:t>Мещерский, № 2.</w:t>
            </w:r>
            <w:r>
              <w:t>22</w:t>
            </w:r>
          </w:p>
        </w:tc>
      </w:tr>
      <w:tr w:rsidR="00FE60A8" w14:paraId="0A8CBDAB" w14:textId="77777777" w:rsidTr="009B5B16">
        <w:tc>
          <w:tcPr>
            <w:tcW w:w="5395" w:type="dxa"/>
          </w:tcPr>
          <w:p w14:paraId="09D3A9A3" w14:textId="38C19C6F" w:rsidR="00FE60A8" w:rsidRDefault="00FE60A8" w:rsidP="00FE60A8">
            <w:r w:rsidRPr="00F4681C">
              <w:t xml:space="preserve">Команда </w:t>
            </w:r>
            <w:r>
              <w:t>9</w:t>
            </w:r>
          </w:p>
        </w:tc>
        <w:tc>
          <w:tcPr>
            <w:tcW w:w="5395" w:type="dxa"/>
          </w:tcPr>
          <w:p w14:paraId="181F79B4" w14:textId="0896A417" w:rsidR="00FE60A8" w:rsidRDefault="00FE60A8" w:rsidP="00FE60A8">
            <w:r>
              <w:t>Файн, № 134</w:t>
            </w:r>
          </w:p>
        </w:tc>
      </w:tr>
    </w:tbl>
    <w:p w14:paraId="6866BBA5" w14:textId="77777777" w:rsidR="009B5B16" w:rsidRDefault="009B5B16" w:rsidP="009B5B16"/>
    <w:p w14:paraId="034A0D49" w14:textId="77777777" w:rsidR="009B5B16" w:rsidRPr="009B5B16" w:rsidRDefault="009B5B16" w:rsidP="009B5B16"/>
    <w:sectPr w:rsidR="009B5B16" w:rsidRPr="009B5B16" w:rsidSect="00D552C1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2C1"/>
    <w:rsid w:val="000754B8"/>
    <w:rsid w:val="009B5B16"/>
    <w:rsid w:val="00C343C9"/>
    <w:rsid w:val="00D552C1"/>
    <w:rsid w:val="00F63C28"/>
    <w:rsid w:val="00FE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53668"/>
  <w15:chartTrackingRefBased/>
  <w15:docId w15:val="{77EDCF31-D28B-478A-B274-11FAE51FF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5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FF90C86C68D474DAAEADABB890D6FAA" ma:contentTypeVersion="14" ma:contentTypeDescription="Создание документа." ma:contentTypeScope="" ma:versionID="ba61bd0692918f2233ec57d9467f8895">
  <xsd:schema xmlns:xsd="http://www.w3.org/2001/XMLSchema" xmlns:xs="http://www.w3.org/2001/XMLSchema" xmlns:p="http://schemas.microsoft.com/office/2006/metadata/properties" xmlns:ns3="ad820785-e35c-45b1-84aa-786172cef9e7" xmlns:ns4="dffb552d-1479-4562-9cc5-d6b78e278fb9" targetNamespace="http://schemas.microsoft.com/office/2006/metadata/properties" ma:root="true" ma:fieldsID="db9b55a8f56d6d46936e81db7e80f219" ns3:_="" ns4:_="">
    <xsd:import namespace="ad820785-e35c-45b1-84aa-786172cef9e7"/>
    <xsd:import namespace="dffb552d-1479-4562-9cc5-d6b78e278fb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LengthInSeconds" minOccurs="0"/>
                <xsd:element ref="ns4:MediaServiceSearchPropertie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820785-e35c-45b1-84aa-786172cef9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b552d-1479-4562-9cc5-d6b78e278f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ffb552d-1479-4562-9cc5-d6b78e278fb9" xsi:nil="true"/>
  </documentManagement>
</p:properties>
</file>

<file path=customXml/itemProps1.xml><?xml version="1.0" encoding="utf-8"?>
<ds:datastoreItem xmlns:ds="http://schemas.openxmlformats.org/officeDocument/2006/customXml" ds:itemID="{4659BA59-4D39-40B0-8211-2DABD97F99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820785-e35c-45b1-84aa-786172cef9e7"/>
    <ds:schemaRef ds:uri="dffb552d-1479-4562-9cc5-d6b78e278f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F103DE-48D5-492D-B1C2-B1DA737C8C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E93735-98E5-4911-BAD4-254269454A86}">
  <ds:schemaRefs>
    <ds:schemaRef ds:uri="http://purl.org/dc/elements/1.1/"/>
    <ds:schemaRef ds:uri="ad820785-e35c-45b1-84aa-786172cef9e7"/>
    <ds:schemaRef ds:uri="http://schemas.microsoft.com/office/2006/metadata/properties"/>
    <ds:schemaRef ds:uri="http://schemas.microsoft.com/office/infopath/2007/PartnerControls"/>
    <ds:schemaRef ds:uri="http://purl.org/dc/terms/"/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dffb552d-1479-4562-9cc5-d6b78e278fb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231</Characters>
  <Application>Microsoft Office Word</Application>
  <DocSecurity>0</DocSecurity>
  <Lines>21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Ватульян Карина Александровна</dc:creator>
  <cp:keywords/>
  <dc:description/>
  <cp:lastModifiedBy>Ватульян Карина Александровна</cp:lastModifiedBy>
  <cp:revision>2</cp:revision>
  <cp:lastPrinted>2023-10-31T08:41:00Z</cp:lastPrinted>
  <dcterms:created xsi:type="dcterms:W3CDTF">2023-11-02T12:05:00Z</dcterms:created>
  <dcterms:modified xsi:type="dcterms:W3CDTF">2023-11-02T12:05:00Z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0x0101003FF90C86C68D474DAAEADABB890D6FAA</vt:lpwstr>
  </property>
</Properties>
</file>